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0A69D2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306E795" w14:textId="7CBAE9CE" w:rsidR="00C44612" w:rsidRPr="000A69D2" w:rsidRDefault="007771C8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</w:t>
            </w:r>
            <w:r w:rsid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7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66B2B35C" w:rsidR="00C44612" w:rsidRPr="00D53610" w:rsidRDefault="00893DD7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893DD7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だまされない</w:t>
            </w:r>
            <w:r w:rsidR="001E4294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ぜったい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</w:t>
            </w:r>
            <w:r w:rsidRPr="00893DD7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- </w:t>
            </w:r>
            <w:r w:rsidR="001E4294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つの</w:t>
            </w:r>
            <w:r w:rsidR="001E4294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庭</w:t>
                  </w:r>
                </w:rubyBase>
              </w:ruby>
            </w:r>
          </w:p>
        </w:tc>
      </w:tr>
      <w:tr w:rsidR="00C44612" w:rsidRPr="007F5BC3" w14:paraId="03EC608A" w14:textId="77777777" w:rsidTr="000A69D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505DB261" w:rsidR="00C44612" w:rsidRPr="007F5BC3" w:rsidRDefault="00893DD7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893DD7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16章6～10節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のマケドニア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って、「マケドニアに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けてください」と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こんがん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懇願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するのであった。パウロがこの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たちはただちにマケドニアに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ることにした。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しておられるのだと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したからである。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(9～10)</w:t>
            </w:r>
          </w:p>
        </w:tc>
      </w:tr>
      <w:tr w:rsidR="00C44612" w:rsidRPr="007F5BC3" w14:paraId="13E6098F" w14:textId="77777777" w:rsidTr="001E4294">
        <w:trPr>
          <w:trHeight w:val="5499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87CEE7C" w14:textId="4DEADAC6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するほど、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えてくださっていることを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をしようとすれば、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2BD5E364" w14:textId="77777777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812CB9" w14:textId="7CA20790" w:rsid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かれます。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広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がっているので、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らすのです。イスラエルがこれをしなかったゆえに、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きました。いまは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きょうえきしゃ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教役者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てられます。２つ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、ヒーリング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かれます。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的</w:t>
                  </w:r>
                </w:rubyBase>
              </w:ruby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やしは、ただ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だけができます。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やぐらになるようにするのです。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医師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B818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です。そして、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、からだを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をすれば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いのです。これを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けて、ほかの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かされるのも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ましょう。３つ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、Remnant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きましょう。Remnantは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んでみことばを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えいゆう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英雄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てキリストで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れの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、からだを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りましょう。このとき、ただ、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するでしょう。</w:t>
            </w:r>
          </w:p>
          <w:p w14:paraId="0EE52BAB" w14:textId="77777777" w:rsidR="001E4294" w:rsidRPr="00893DD7" w:rsidRDefault="001E4294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9D944B" w14:textId="735B530C" w:rsidR="00893DD7" w:rsidRPr="00893DD7" w:rsidRDefault="001E4294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517BC29E" w14:textId="4BAFF5FE" w:rsidR="005D4031" w:rsidRPr="00893DD7" w:rsidRDefault="005D4031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0A69D2">
        <w:trPr>
          <w:trHeight w:val="139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1253B859" w14:textId="3AA3776A" w:rsidR="000F1BD5" w:rsidRPr="000A69D2" w:rsidRDefault="001E429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三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庭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82A9F96" w14:textId="77777777" w:rsidR="001E4294" w:rsidRDefault="001E429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5B15B86" w14:textId="77777777" w:rsidR="001E4294" w:rsidRDefault="001E429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7CDAD28D" w:rsidR="00C44612" w:rsidRPr="007F5BC3" w:rsidRDefault="00893DD7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3DD7">
              <w:rPr>
                <w:rFonts w:ascii="ＭＳ ゴシック" w:eastAsia="ＭＳ ゴシック" w:hAnsi="ＭＳ ゴシック"/>
                <w:sz w:val="16"/>
                <w:szCs w:val="18"/>
              </w:rPr>
              <w:t>2024.10.31.ヨーロッパ伝道集会2講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2E861129" w14:textId="0C14FC85" w:rsidR="00535C4A" w:rsidRPr="000A69D2" w:rsidRDefault="007771C8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</w:t>
            </w:r>
            <w:r w:rsid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8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2FA24B8A" w14:textId="23DE3F21" w:rsidR="00C44612" w:rsidRPr="00945584" w:rsidRDefault="001E4294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現場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再創造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しなさい</w:t>
            </w:r>
          </w:p>
        </w:tc>
      </w:tr>
      <w:tr w:rsidR="00C44612" w:rsidRPr="007F5BC3" w14:paraId="33E212C9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FE01DBF" w14:textId="049617D0" w:rsidR="00C44612" w:rsidRPr="00C96A8E" w:rsidRDefault="00893DD7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893DD7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39章1～6節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がヨセフとともにおられたので、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となり、そのエジプト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C44612" w:rsidRPr="007F5BC3" w14:paraId="735B4E24" w14:textId="77777777" w:rsidTr="001E4294">
        <w:trPr>
          <w:trHeight w:val="6338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C6A1154" w14:textId="03B51B6E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えがあれば、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ることができます。そうすれば、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くことはありません。Remnantにどんな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えがあるのでしょうか。</w:t>
            </w:r>
          </w:p>
          <w:p w14:paraId="1C279D19" w14:textId="77777777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6C279AF" w14:textId="028A8EF1" w:rsidR="00893DD7" w:rsidRDefault="00893DD7" w:rsidP="00893DD7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されたみことばが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です。ヨセフが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おさな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いとき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が、エジプトで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はいつでも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するみことばを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えてくださいます。</w:t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Remnantは、その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をしっかりと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っていれば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いのです。２つ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するみことばが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のさまざまな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じゅよう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受容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れるでしょう。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こります。そのために、Remnantは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にだまされてはなりません。３つ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はヨセフにみことばで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せてくださいました。そのみことばが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がともにおられることを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るようになり、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けるようになったのです。</w:t>
            </w:r>
          </w:p>
          <w:p w14:paraId="06AB545E" w14:textId="77777777" w:rsidR="001E4294" w:rsidRPr="00893DD7" w:rsidRDefault="001E4294" w:rsidP="00893DD7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25FC28B6" w:rsidR="00724C0D" w:rsidRPr="00C96A8E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Remnantは、いつでも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C73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737B" w:rsidRPr="005C737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5C737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しましょう。これが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りです。</w:t>
            </w:r>
          </w:p>
        </w:tc>
      </w:tr>
      <w:tr w:rsidR="00C44612" w:rsidRPr="007F5BC3" w14:paraId="21F30DC5" w14:textId="77777777" w:rsidTr="000A69D2">
        <w:trPr>
          <w:trHeight w:val="1481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324361C" w14:textId="6537CA82" w:rsidR="00747A83" w:rsidRPr="000A69D2" w:rsidRDefault="001E429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さいそうぞう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58C4C974" w14:textId="77777777" w:rsidR="00E65EA4" w:rsidRPr="00D53610" w:rsidRDefault="00E65EA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145E0531" w:rsidR="00C44612" w:rsidRPr="007F5BC3" w:rsidRDefault="00893DD7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3DD7">
              <w:rPr>
                <w:rFonts w:ascii="ＭＳ ゴシック" w:eastAsia="ＭＳ ゴシック" w:hAnsi="ＭＳ ゴシック"/>
                <w:sz w:val="16"/>
                <w:szCs w:val="18"/>
              </w:rPr>
              <w:t>2025.01.26.1部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510BF4CD" w14:textId="6B33AE13" w:rsidR="00BB16CF" w:rsidRPr="00802CB9" w:rsidRDefault="007771C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</w:t>
            </w:r>
            <w:r w:rsid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9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0CE44FAF" w:rsidR="00BB16CF" w:rsidRPr="00115DE4" w:rsidRDefault="001E4294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宣教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正確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始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まり</w:t>
            </w:r>
          </w:p>
        </w:tc>
      </w:tr>
      <w:tr w:rsidR="00BB16CF" w:rsidRPr="007F5BC3" w14:paraId="245AA0DB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7292C010" w:rsidR="00BB16CF" w:rsidRPr="00E65EA4" w:rsidRDefault="00893DD7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893DD7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39章19～23節</w:t>
            </w:r>
            <w:r w:rsidR="00BB16CF"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は、ヨセフの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委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ねたことには</w:t>
            </w:r>
            <w:r w:rsidR="005C737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737B" w:rsidRPr="005C737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C737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干渉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しなかった。それは、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C737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737B" w:rsidRPr="005C737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C737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をしても、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がそれを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させてくださったからである。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(23)</w:t>
            </w:r>
          </w:p>
        </w:tc>
      </w:tr>
      <w:tr w:rsidR="00BB16CF" w:rsidRPr="007F5BC3" w14:paraId="7437DB09" w14:textId="77777777" w:rsidTr="00CF2C70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41AB53C" w14:textId="6D77A173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っておくべきことがあります。これから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こることの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えられているという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です。それが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まりです。Remnantは、どんな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1FA7A005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B29A1B" w14:textId="1D1B58BE" w:rsid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濡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ぎぬ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衣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きました。ところで、その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こることもあります。それは、Remnantが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をひっくり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して、わざわいをひっくり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、ヨセフがいたポティファルの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がともにおられる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めたのです。これがRemnantの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でヨセフに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うようにされました。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になったので</w:t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いてくださいます。その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しみは、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になり、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</w:p>
          <w:p w14:paraId="5FB11676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CF0A26" w14:textId="5BDEE672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っていると、すべての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めます。これから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0FA2D0FB" w14:textId="0E46FB13" w:rsidR="00866BA6" w:rsidRPr="001E4294" w:rsidRDefault="00866BA6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802CB9">
        <w:trPr>
          <w:trHeight w:val="1304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bottom w:val="nil"/>
              <w:right w:val="nil"/>
            </w:tcBorders>
          </w:tcPr>
          <w:p w14:paraId="30748200" w14:textId="1274C186" w:rsidR="000F1BD5" w:rsidRPr="00802CB9" w:rsidRDefault="001E4294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うんめい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みらい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</w:t>
            </w:r>
            <w:r w:rsidRPr="001E4294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5958E1E5" w:rsidR="00BB16CF" w:rsidRPr="007F5BC3" w:rsidRDefault="001E4294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4294">
              <w:rPr>
                <w:rFonts w:ascii="ＭＳ ゴシック" w:eastAsia="ＭＳ ゴシック" w:hAnsi="ＭＳ ゴシック"/>
                <w:sz w:val="16"/>
                <w:szCs w:val="18"/>
              </w:rPr>
              <w:t>2025.01.26.2部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02CB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0BCFE751" w14:textId="04C6F6E6" w:rsidR="005244B2" w:rsidRPr="00802CB9" w:rsidRDefault="00893DD7" w:rsidP="007771C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30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5096AD1" w14:textId="0528D5AE" w:rsidR="00081C91" w:rsidRPr="00853EAB" w:rsidRDefault="001E429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のやぐらから</w:t>
            </w:r>
          </w:p>
        </w:tc>
      </w:tr>
      <w:tr w:rsidR="008E4C84" w:rsidRPr="007F5BC3" w14:paraId="70DC0D6B" w14:textId="77777777" w:rsidTr="00802CB9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4A6A47" w14:textId="7A029533" w:rsidR="008E4C84" w:rsidRPr="00DD4295" w:rsidRDefault="001E4294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1E429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1章1～8節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8E4C84" w:rsidRPr="00180386" w14:paraId="7D13C8C5" w14:textId="77777777" w:rsidTr="001E4294">
        <w:trPr>
          <w:trHeight w:val="6030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3F463A3" w14:textId="0F54DE96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いほうじん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異邦人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かして、ネフィリムを</w:t>
            </w:r>
            <w:r w:rsidR="00D84EF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どもたちを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です。これが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えられます。そのとき、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えがついてきます。すると、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かすプラットフォーム、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、アンテナの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けるようになります。</w:t>
            </w:r>
          </w:p>
          <w:p w14:paraId="219F2C5F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2760F47" w14:textId="7CE485D6" w:rsidR="001E4294" w:rsidRDefault="001E4294" w:rsidP="001E42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、プラットフォームは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るしかない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がプラットフォームに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けます。２つ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がいこく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外国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たみんぞく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をよく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てみましょう。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だからです。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らしてくださるように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りましょう。これが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やくわり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役割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です。３つ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、プラットフォームと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じるアンテナが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ちます。すると、３</w:t>
            </w:r>
            <w:r w:rsidR="005C737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C737B" w:rsidRPr="005C737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</w:t>
                  </w:r>
                </w:rt>
                <w:rubyBase>
                  <w:r w:rsidR="005C737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して、みことばが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できます。</w:t>
            </w:r>
          </w:p>
          <w:p w14:paraId="21C9EEEB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BE3D33C" w:rsidR="00AF7E25" w:rsidRPr="00180386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プラットフォーム、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、アンテナの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えをやぐらと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います。やぐらを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わせて、やぐらを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802CB9">
        <w:trPr>
          <w:trHeight w:val="674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5CDC086" w14:textId="428C57DB" w:rsidR="007E03CD" w:rsidRDefault="001E4294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ほうこう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方向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わせて、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BB9A0A3" w14:textId="77777777" w:rsidR="000F1BD5" w:rsidRDefault="000F1BD5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05B0DF0" w14:textId="77777777" w:rsidR="001E4294" w:rsidRDefault="001E4294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78C5AD3" w:rsidR="008E4C84" w:rsidRPr="007F5BC3" w:rsidRDefault="001E4294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4294">
              <w:rPr>
                <w:rFonts w:ascii="ＭＳ ゴシック" w:eastAsia="ＭＳ ゴシック" w:hAnsi="ＭＳ ゴシック"/>
                <w:sz w:val="16"/>
                <w:szCs w:val="18"/>
              </w:rPr>
              <w:t>2025.02.01.レムナントとTCK伝道学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BD4C9AB" w14:textId="28FEC799" w:rsidR="00A63BBB" w:rsidRPr="00802CB9" w:rsidRDefault="00893DD7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31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60E89D14" w:rsidR="00A63BBB" w:rsidRPr="00AF7E25" w:rsidRDefault="001E4294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とくべつ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特別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ひみつ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秘密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チーム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こうせい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構成</w:t>
                  </w:r>
                </w:rubyBase>
              </w:ruby>
            </w:r>
          </w:p>
        </w:tc>
      </w:tr>
      <w:tr w:rsidR="00A63BBB" w:rsidRPr="007F5BC3" w14:paraId="482A2C2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742615B0" w:rsidR="00A63BBB" w:rsidRPr="001D536A" w:rsidRDefault="001E4294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ロマ</w:t>
            </w:r>
            <w:r w:rsidRPr="001E429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16章25～27節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(25)</w:t>
            </w:r>
          </w:p>
        </w:tc>
      </w:tr>
      <w:tr w:rsidR="00A63BBB" w:rsidRPr="007F5BC3" w14:paraId="1265C376" w14:textId="77777777" w:rsidTr="006B5B1D">
        <w:trPr>
          <w:trHeight w:val="6114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05E34910" w14:textId="7184D98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になります。そのためにRemnantだけの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チームの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方向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めるのです。イエス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たしを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わえば、ただの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わうことができます。そのとき、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のターニングポイントが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</w:p>
          <w:p w14:paraId="7B76AA59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219BC" w14:textId="5B3636A7" w:rsid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は、24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りチームでした。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らは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されたことを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つけました。２つ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に24するチームでした。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しえんしゃ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支援者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やぬし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家主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やくわり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役割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ました。３つ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らはいのちを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に24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企画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チームになりました。この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はいのちをかけて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けっしたい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決死隊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でした。それとともに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ねて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てました。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たちのRemnantも、このようなHoly Masonになる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1D892B6A" w14:textId="77777777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520F73" w14:textId="0FFD2422" w:rsidR="001E4294" w:rsidRPr="001E4294" w:rsidRDefault="001E4294" w:rsidP="001E42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84EF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4EF7" w:rsidRPr="00D84EF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84EF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てましょう。これがやぐら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つのです。いまは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27B97FBA" w14:textId="5BAFE4A4" w:rsidR="008012D4" w:rsidRPr="001E4294" w:rsidRDefault="008012D4" w:rsidP="007771C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802CB9">
        <w:trPr>
          <w:trHeight w:val="122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B06C037" w14:textId="100C7E19" w:rsidR="000A69D2" w:rsidRDefault="001E4294" w:rsidP="001E4294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ほうこう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方向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わせて、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E4294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9F5C727" w14:textId="77777777" w:rsidR="001E4294" w:rsidRDefault="001E4294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BB2356" w14:textId="77777777" w:rsidR="001E4294" w:rsidRPr="000A69D2" w:rsidRDefault="001E4294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56820B94" w:rsidR="00A63BBB" w:rsidRPr="007F5BC3" w:rsidRDefault="001E4294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4294">
              <w:rPr>
                <w:rFonts w:ascii="ＭＳ ゴシック" w:eastAsia="ＭＳ ゴシック" w:hAnsi="ＭＳ ゴシック"/>
                <w:sz w:val="16"/>
                <w:szCs w:val="18"/>
              </w:rPr>
              <w:t>2025.02.01.核心訓練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707"/>
      </w:tblGrid>
      <w:tr w:rsidR="00A63BBB" w:rsidRPr="007F5BC3" w14:paraId="059CB99D" w14:textId="77777777" w:rsidTr="00893DD7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806000" w:themeColor="accent4" w:themeShade="80"/>
            </w:tcBorders>
            <w:shd w:val="clear" w:color="auto" w:fill="FFEDB9"/>
          </w:tcPr>
          <w:p w14:paraId="4E0326E6" w14:textId="76E0F16E" w:rsidR="00853EAB" w:rsidRPr="00893DD7" w:rsidRDefault="00893DD7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833C0B" w:themeColor="accent2" w:themeShade="80"/>
                <w:sz w:val="32"/>
                <w:szCs w:val="36"/>
              </w:rPr>
            </w:pPr>
            <w:r w:rsidRPr="00893DD7">
              <w:rPr>
                <w:rFonts w:ascii="ＭＳ ゴシック" w:eastAsia="ＭＳ ゴシック" w:hAnsi="ＭＳ ゴシック" w:hint="eastAsia"/>
                <w:b/>
                <w:bCs/>
                <w:color w:val="833C0B" w:themeColor="accent2" w:themeShade="80"/>
                <w:sz w:val="32"/>
                <w:szCs w:val="36"/>
              </w:rPr>
              <w:t>11/1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93DD7">
              <w:rPr>
                <w:rFonts w:ascii="ＭＳ ゴシック" w:eastAsia="ＭＳ ゴシック" w:hAnsi="ＭＳ ゴシック" w:hint="eastAsia"/>
                <w:color w:val="833C0B" w:themeColor="accent2" w:themeShade="8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806000" w:themeColor="accent4" w:themeShade="80"/>
              <w:bottom w:val="single" w:sz="4" w:space="0" w:color="806000" w:themeColor="accent4" w:themeShade="80"/>
              <w:right w:val="nil"/>
            </w:tcBorders>
          </w:tcPr>
          <w:p w14:paraId="013FBF5B" w14:textId="2841D30F" w:rsidR="00A63BBB" w:rsidRPr="00AF7E25" w:rsidRDefault="00893DD7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93DD7">
              <w:rPr>
                <w:rFonts w:ascii="ＭＳ ゴシック" w:eastAsia="ＭＳ ゴシック" w:hAnsi="ＭＳ ゴシック" w:hint="eastAsia"/>
                <w:color w:val="833C0B" w:themeColor="accent2" w:themeShade="80"/>
                <w:sz w:val="28"/>
                <w:szCs w:val="32"/>
              </w:rPr>
              <w:t>ヨセフを</w:t>
            </w:r>
            <w:r w:rsidR="001E4294">
              <w:rPr>
                <w:rFonts w:ascii="ＭＳ ゴシック" w:eastAsia="ＭＳ ゴシック" w:hAnsi="ＭＳ ゴシック"/>
                <w:color w:val="833C0B" w:themeColor="accent2" w:themeShade="8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4"/>
                      <w:szCs w:val="32"/>
                    </w:rPr>
                    <w:t>わす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28"/>
                      <w:szCs w:val="32"/>
                    </w:rPr>
                    <w:t>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color w:val="833C0B" w:themeColor="accent2" w:themeShade="80"/>
                <w:sz w:val="28"/>
                <w:szCs w:val="32"/>
              </w:rPr>
              <w:t>れた</w:t>
            </w:r>
            <w:r w:rsidR="001E4294">
              <w:rPr>
                <w:rFonts w:ascii="ＭＳ ゴシック" w:eastAsia="ＭＳ ゴシック" w:hAnsi="ＭＳ ゴシック"/>
                <w:color w:val="833C0B" w:themeColor="accent2" w:themeShade="8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4"/>
                      <w:szCs w:val="32"/>
                    </w:rPr>
                    <w:t>かんちょう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28"/>
                      <w:szCs w:val="32"/>
                    </w:rPr>
                    <w:t>官長</w:t>
                  </w:r>
                </w:rubyBase>
              </w:ruby>
            </w:r>
          </w:p>
        </w:tc>
      </w:tr>
      <w:tr w:rsidR="00A63BBB" w:rsidRPr="007F5BC3" w14:paraId="402041A9" w14:textId="77777777" w:rsidTr="00893DD7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806000" w:themeColor="accent4" w:themeShade="8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bottom w:val="single" w:sz="4" w:space="0" w:color="806000" w:themeColor="accent4" w:themeShade="80"/>
              <w:right w:val="nil"/>
            </w:tcBorders>
          </w:tcPr>
          <w:p w14:paraId="7B59D3D3" w14:textId="236759E7" w:rsidR="00A63BBB" w:rsidRPr="007F5BC3" w:rsidRDefault="00893DD7" w:rsidP="000F1BD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b/>
                <w:bCs/>
                <w:color w:val="833C0B" w:themeColor="accent2" w:themeShade="80"/>
                <w:sz w:val="18"/>
                <w:szCs w:val="20"/>
              </w:rPr>
              <w:t>創</w:t>
            </w:r>
            <w:r w:rsidRPr="00893DD7">
              <w:rPr>
                <w:rFonts w:ascii="ＭＳ ゴシック" w:eastAsia="ＭＳ ゴシック" w:hAnsi="ＭＳ ゴシック"/>
                <w:b/>
                <w:bCs/>
                <w:color w:val="833C0B" w:themeColor="accent2" w:themeShade="80"/>
                <w:sz w:val="18"/>
                <w:szCs w:val="20"/>
              </w:rPr>
              <w:t>40章21～23節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ところが、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けんしゃく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献酌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はヨセフのことを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さないで、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れてしまった。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(23)</w:t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</w:p>
        </w:tc>
      </w:tr>
      <w:tr w:rsidR="00A63BBB" w:rsidRPr="007F5BC3" w14:paraId="0F4BA3CA" w14:textId="77777777" w:rsidTr="007E5180">
        <w:trPr>
          <w:trHeight w:val="6068"/>
        </w:trPr>
        <w:tc>
          <w:tcPr>
            <w:tcW w:w="856" w:type="dxa"/>
            <w:tcBorders>
              <w:top w:val="nil"/>
              <w:left w:val="nil"/>
              <w:bottom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bottom w:val="single" w:sz="4" w:space="0" w:color="806000" w:themeColor="accent4" w:themeShade="80"/>
              <w:right w:val="nil"/>
            </w:tcBorders>
          </w:tcPr>
          <w:p w14:paraId="0C7DFDF1" w14:textId="5ADBBCA7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ぎぬ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衣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れられたとき、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けました。その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かんちょう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官長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くとき「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してください」と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いましたが、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はヨセフのことを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れました。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れるようにされたのです。ここで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</w:p>
          <w:p w14:paraId="5883B468" w14:textId="77777777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FACD9EA" w14:textId="48940283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つのではなくノータイム(No time)の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いる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宣教地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ここで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になるのです。２つ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つけようとします。しかし、Remnantはノーウェイ(No way)です。Remnantの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たちと、すべてのこととともにおられる、その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です。その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けば</w:t>
            </w:r>
            <w:r w:rsidR="0009153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1531" w:rsidRPr="0009153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915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いのです。３つ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です。Remnantは、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たよ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頼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めるのではありません。</w:t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くすべての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はノーバディ(Nobody)です。それゆえ、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つけるのです。そのとき、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のみことばが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きて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めるので、みことば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てき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めます。</w:t>
            </w:r>
          </w:p>
          <w:p w14:paraId="3530C192" w14:textId="77777777" w:rsidR="00893DD7" w:rsidRPr="00893DD7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E5E4F1E" w:rsidR="007E03CD" w:rsidRPr="007771C8" w:rsidRDefault="00893DD7" w:rsidP="00893DD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Remnantはノータイム(No time)、ノーウェイ(No way)、ノーバディ(Nobody)の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1E4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93DD7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A63BBB" w:rsidRPr="007F5BC3" w14:paraId="79FA7FD6" w14:textId="77777777" w:rsidTr="00893DD7">
        <w:trPr>
          <w:trHeight w:val="618"/>
        </w:trPr>
        <w:tc>
          <w:tcPr>
            <w:tcW w:w="856" w:type="dxa"/>
            <w:tcBorders>
              <w:top w:val="single" w:sz="4" w:space="0" w:color="806000" w:themeColor="accent4" w:themeShade="8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806000" w:themeColor="accent4" w:themeShade="80"/>
              <w:left w:val="nil"/>
              <w:right w:val="nil"/>
            </w:tcBorders>
          </w:tcPr>
          <w:p w14:paraId="057FC4CB" w14:textId="516E494F" w:rsidR="00BF68AB" w:rsidRDefault="001E4294" w:rsidP="00893DD7">
            <w:pPr>
              <w:snapToGrid w:val="0"/>
              <w:jc w:val="left"/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かみさま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 w:hint="eastAsia"/>
                <w:color w:val="833C0B" w:themeColor="accent2" w:themeShade="80"/>
                <w:sz w:val="18"/>
                <w:szCs w:val="20"/>
              </w:rPr>
              <w:t>、ノータイム</w:t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(No time)、ノーウェイ(No way)、ノーバディ(Nobody)の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けいやく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わたし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私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こた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答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えになりますように。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い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みな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4294" w:rsidRP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9"/>
                      <w:szCs w:val="20"/>
                    </w:rPr>
                    <w:t>いの</w:t>
                  </w:r>
                </w:rt>
                <w:rubyBase>
                  <w:r w:rsidR="001E4294">
                    <w:rPr>
                      <w:rFonts w:ascii="ＭＳ ゴシック" w:eastAsia="ＭＳ ゴシック" w:hAnsi="ＭＳ ゴシック"/>
                      <w:color w:val="833C0B" w:themeColor="accent2" w:themeShade="8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3DD7" w:rsidRPr="00893DD7"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  <w:t>りします。アーメン</w:t>
            </w:r>
          </w:p>
          <w:p w14:paraId="67726D4B" w14:textId="77777777" w:rsidR="00893DD7" w:rsidRDefault="00893DD7" w:rsidP="00893DD7">
            <w:pPr>
              <w:snapToGrid w:val="0"/>
              <w:jc w:val="left"/>
              <w:rPr>
                <w:rFonts w:ascii="ＭＳ ゴシック" w:eastAsia="ＭＳ ゴシック" w:hAnsi="ＭＳ ゴシック"/>
                <w:color w:val="833C0B" w:themeColor="accent2" w:themeShade="80"/>
                <w:sz w:val="18"/>
                <w:szCs w:val="20"/>
              </w:rPr>
            </w:pPr>
          </w:p>
          <w:p w14:paraId="0FC128AE" w14:textId="77777777" w:rsidR="00893DD7" w:rsidRPr="006A2EDB" w:rsidRDefault="00893DD7" w:rsidP="00893DD7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66456972" w:rsidR="00A63BBB" w:rsidRPr="007F5BC3" w:rsidRDefault="00893DD7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3DD7">
              <w:rPr>
                <w:rFonts w:ascii="ＭＳ ゴシック" w:eastAsia="ＭＳ ゴシック" w:hAnsi="ＭＳ ゴシック"/>
                <w:sz w:val="16"/>
                <w:szCs w:val="18"/>
              </w:rPr>
              <w:t>2025.02.02.1部</w:t>
            </w:r>
          </w:p>
        </w:tc>
      </w:tr>
    </w:tbl>
    <w:p w14:paraId="6CF658BC" w14:textId="77777777" w:rsidR="00BF68AB" w:rsidRPr="007F5BC3" w:rsidRDefault="00BF68AB">
      <w:pPr>
        <w:snapToGrid w:val="0"/>
        <w:rPr>
          <w:rFonts w:ascii="ＭＳ ゴシック" w:eastAsia="ＭＳ ゴシック" w:hAnsi="ＭＳ ゴシック"/>
        </w:rPr>
      </w:pPr>
    </w:p>
    <w:sectPr w:rsidR="00BF68A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14BD9"/>
    <w:rsid w:val="00025993"/>
    <w:rsid w:val="00026483"/>
    <w:rsid w:val="00041FE0"/>
    <w:rsid w:val="000426D9"/>
    <w:rsid w:val="00047FCB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1531"/>
    <w:rsid w:val="00095156"/>
    <w:rsid w:val="00097ABC"/>
    <w:rsid w:val="000A0833"/>
    <w:rsid w:val="000A69D2"/>
    <w:rsid w:val="000B1499"/>
    <w:rsid w:val="000B39F4"/>
    <w:rsid w:val="000B5793"/>
    <w:rsid w:val="000C48D9"/>
    <w:rsid w:val="000C4ED6"/>
    <w:rsid w:val="000D17F8"/>
    <w:rsid w:val="000D5972"/>
    <w:rsid w:val="000F1BD5"/>
    <w:rsid w:val="000F2BF0"/>
    <w:rsid w:val="000F38A8"/>
    <w:rsid w:val="00102060"/>
    <w:rsid w:val="00111DE1"/>
    <w:rsid w:val="00115DE4"/>
    <w:rsid w:val="0011654C"/>
    <w:rsid w:val="001201E5"/>
    <w:rsid w:val="00121AFD"/>
    <w:rsid w:val="0012379A"/>
    <w:rsid w:val="00126066"/>
    <w:rsid w:val="0013184E"/>
    <w:rsid w:val="00135F9F"/>
    <w:rsid w:val="00136F4D"/>
    <w:rsid w:val="00140D68"/>
    <w:rsid w:val="00145BE8"/>
    <w:rsid w:val="00153AA6"/>
    <w:rsid w:val="0016280A"/>
    <w:rsid w:val="00167B43"/>
    <w:rsid w:val="0017016E"/>
    <w:rsid w:val="001707C6"/>
    <w:rsid w:val="00171511"/>
    <w:rsid w:val="00180386"/>
    <w:rsid w:val="001810FF"/>
    <w:rsid w:val="00182839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4294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86410"/>
    <w:rsid w:val="00291F42"/>
    <w:rsid w:val="002946E3"/>
    <w:rsid w:val="00294F96"/>
    <w:rsid w:val="00295C0D"/>
    <w:rsid w:val="002A6B34"/>
    <w:rsid w:val="002A79F0"/>
    <w:rsid w:val="002B0294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C69C2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69C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D77CA"/>
    <w:rsid w:val="004E085B"/>
    <w:rsid w:val="004E3E7D"/>
    <w:rsid w:val="004E65CB"/>
    <w:rsid w:val="004E678B"/>
    <w:rsid w:val="004E6880"/>
    <w:rsid w:val="004F0B20"/>
    <w:rsid w:val="004F0D59"/>
    <w:rsid w:val="004F11F9"/>
    <w:rsid w:val="004F3009"/>
    <w:rsid w:val="004F688D"/>
    <w:rsid w:val="004F747A"/>
    <w:rsid w:val="00502458"/>
    <w:rsid w:val="0050284D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C737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B5B1D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4C0D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771C8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25E6"/>
    <w:rsid w:val="007E5180"/>
    <w:rsid w:val="007E7EB6"/>
    <w:rsid w:val="007F259C"/>
    <w:rsid w:val="007F5BC3"/>
    <w:rsid w:val="008012D4"/>
    <w:rsid w:val="00802160"/>
    <w:rsid w:val="00802CB9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0C48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3DD7"/>
    <w:rsid w:val="0089437E"/>
    <w:rsid w:val="00894880"/>
    <w:rsid w:val="008A131D"/>
    <w:rsid w:val="008A5B8A"/>
    <w:rsid w:val="008A6C9B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0B69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94ADA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A7741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18F5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68AB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6635"/>
    <w:rsid w:val="00CB75A0"/>
    <w:rsid w:val="00CB7FE0"/>
    <w:rsid w:val="00CC11A8"/>
    <w:rsid w:val="00CD11D0"/>
    <w:rsid w:val="00CD3536"/>
    <w:rsid w:val="00CD3A7D"/>
    <w:rsid w:val="00CD4507"/>
    <w:rsid w:val="00CE270F"/>
    <w:rsid w:val="00CE32CE"/>
    <w:rsid w:val="00CF1F79"/>
    <w:rsid w:val="00CF2C70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5601E"/>
    <w:rsid w:val="00D60193"/>
    <w:rsid w:val="00D638B1"/>
    <w:rsid w:val="00D64DC5"/>
    <w:rsid w:val="00D6611B"/>
    <w:rsid w:val="00D67E5F"/>
    <w:rsid w:val="00D721F2"/>
    <w:rsid w:val="00D74A9C"/>
    <w:rsid w:val="00D77C43"/>
    <w:rsid w:val="00D84EF7"/>
    <w:rsid w:val="00D97FDD"/>
    <w:rsid w:val="00DA155E"/>
    <w:rsid w:val="00DA2414"/>
    <w:rsid w:val="00DA5884"/>
    <w:rsid w:val="00DA7A99"/>
    <w:rsid w:val="00DB2D64"/>
    <w:rsid w:val="00DC194A"/>
    <w:rsid w:val="00DD0C09"/>
    <w:rsid w:val="00DD2CF7"/>
    <w:rsid w:val="00DD4295"/>
    <w:rsid w:val="00DD521A"/>
    <w:rsid w:val="00DD554D"/>
    <w:rsid w:val="00DD6082"/>
    <w:rsid w:val="00DD789A"/>
    <w:rsid w:val="00DE1E53"/>
    <w:rsid w:val="00DE47AE"/>
    <w:rsid w:val="00DE68E6"/>
    <w:rsid w:val="00DF682F"/>
    <w:rsid w:val="00DF75D5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5EA4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A66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06B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84ED9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2025-10-15T07:54:00Z</cp:lastPrinted>
  <dcterms:created xsi:type="dcterms:W3CDTF">2025-10-21T11:20:00Z</dcterms:created>
  <dcterms:modified xsi:type="dcterms:W3CDTF">2025-10-22T08:09:00Z</dcterms:modified>
</cp:coreProperties>
</file>